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0E" w:rsidRPr="00CB280E" w:rsidRDefault="00CB280E" w:rsidP="00CB280E">
      <w:pPr>
        <w:keepNext/>
        <w:spacing w:after="0" w:line="240" w:lineRule="auto"/>
        <w:ind w:left="1416" w:hanging="14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Rozvrh přednášek pro přípravu zkoušek z myslivosti dle vyhlášky 244 Sb. § 21, novelizace č.350/2003</w:t>
      </w:r>
    </w:p>
    <w:p w:rsidR="00CB280E" w:rsidRPr="000D12D1" w:rsidRDefault="000D12D1" w:rsidP="00CB280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  <w:tab/>
        <w:t xml:space="preserve">                       </w:t>
      </w:r>
      <w:r w:rsidRPr="000D12D1">
        <w:rPr>
          <w:rFonts w:ascii="Times New Roman" w:eastAsia="Times New Roman" w:hAnsi="Times New Roman" w:cs="Times New Roman"/>
          <w:b/>
          <w:i/>
          <w:color w:val="76923C" w:themeColor="accent3" w:themeShade="BF"/>
          <w:sz w:val="32"/>
          <w:szCs w:val="20"/>
          <w:lang w:eastAsia="cs-CZ"/>
        </w:rPr>
        <w:t xml:space="preserve">  </w:t>
      </w:r>
      <w:r w:rsidR="00D664BF" w:rsidRPr="000D12D1">
        <w:rPr>
          <w:rFonts w:ascii="Times New Roman" w:eastAsia="Times New Roman" w:hAnsi="Times New Roman" w:cs="Times New Roman"/>
          <w:b/>
          <w:i/>
          <w:color w:val="76923C" w:themeColor="accent3" w:themeShade="BF"/>
          <w:sz w:val="44"/>
          <w:szCs w:val="44"/>
          <w:lang w:eastAsia="cs-CZ"/>
        </w:rPr>
        <w:t>2022</w:t>
      </w:r>
    </w:p>
    <w:p w:rsidR="00CB280E" w:rsidRPr="00CB280E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0"/>
          <w:lang w:eastAsia="cs-CZ"/>
        </w:rPr>
      </w:pPr>
    </w:p>
    <w:p w:rsidR="000D12D1" w:rsidRDefault="00CB280E" w:rsidP="00CB280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Zahájení a místo konání dne </w:t>
      </w:r>
      <w:proofErr w:type="gramStart"/>
      <w:r w:rsidR="003E1DF9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15</w:t>
      </w:r>
      <w:r w:rsidR="000844AA" w:rsidRPr="001C53E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.1</w:t>
      </w:r>
      <w:r w:rsidR="003E1DF9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.2022</w:t>
      </w:r>
      <w:proofErr w:type="gramEnd"/>
      <w:r w:rsidRPr="001C53E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v 8.00 hodin</w:t>
      </w:r>
      <w:r w:rsidR="000D12D1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cs-CZ"/>
        </w:rPr>
        <w:t xml:space="preserve"> v</w:t>
      </w:r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( provozní budově ) Okresního </w:t>
      </w:r>
      <w:r w:rsidR="003E1DF9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mysliveckého spolku F-M , Bahno-Příkopy</w:t>
      </w:r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</w:t>
      </w:r>
    </w:p>
    <w:p w:rsidR="00CB280E" w:rsidRPr="00F66A9A" w:rsidRDefault="00CB280E" w:rsidP="00CB280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1 600, Frýdek-Místek</w:t>
      </w:r>
    </w:p>
    <w:p w:rsidR="00CB280E" w:rsidRPr="00F66A9A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Vedoucí </w:t>
      </w:r>
      <w:proofErr w:type="gramStart"/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kurzu : </w:t>
      </w:r>
      <w:r w:rsidR="00C46F6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Kahoun</w:t>
      </w:r>
      <w:proofErr w:type="gramEnd"/>
      <w:r w:rsidR="00C46F6C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Radim</w:t>
      </w:r>
      <w:r w:rsidRPr="00F66A9A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, předseda vzdělávací komise OMS F-M</w:t>
      </w:r>
    </w:p>
    <w:p w:rsidR="00CB280E" w:rsidRPr="00CB280E" w:rsidRDefault="00CB280E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</w:p>
    <w:p w:rsidR="00CB280E" w:rsidRDefault="00D664BF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15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r w:rsidR="00C4042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r w:rsidR="00DE3B59" w:rsidRPr="00DE3B5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2022</w:t>
      </w:r>
      <w:proofErr w:type="gramEnd"/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 př. č. I. Dějiny lovectví, význam myslivosti,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osobnost myslivce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8.00-16.00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00F8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ing. </w:t>
      </w:r>
      <w:r w:rsidR="003E1DF9">
        <w:rPr>
          <w:rFonts w:ascii="Times New Roman" w:eastAsia="Times New Roman" w:hAnsi="Times New Roman" w:cs="Times New Roman"/>
          <w:sz w:val="24"/>
          <w:szCs w:val="20"/>
          <w:lang w:eastAsia="cs-CZ"/>
        </w:rPr>
        <w:t>Klein Tomáš</w:t>
      </w:r>
    </w:p>
    <w:p w:rsidR="00DE3B59" w:rsidRPr="00CB280E" w:rsidRDefault="00DE3B59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B280E" w:rsidRPr="00CB280E" w:rsidRDefault="00D664BF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16</w:t>
      </w:r>
      <w:r w:rsidR="00DE3B5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.1</w:t>
      </w:r>
      <w:r w:rsidR="000844A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r w:rsidR="00DE3B59" w:rsidRPr="00DE3B5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2022</w:t>
      </w:r>
      <w:proofErr w:type="gramEnd"/>
      <w:r w:rsidR="000844A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: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 př. č. II. Právní předpisy o myslivosti, ř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ízení myslivosti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8.00-16.00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E1DF9">
        <w:rPr>
          <w:rFonts w:ascii="Times New Roman" w:eastAsia="Times New Roman" w:hAnsi="Times New Roman" w:cs="Times New Roman"/>
          <w:sz w:val="24"/>
          <w:szCs w:val="20"/>
          <w:lang w:eastAsia="cs-CZ"/>
        </w:rPr>
        <w:t>Bc. Hlaváč Martin</w:t>
      </w:r>
    </w:p>
    <w:p w:rsidR="00DE3B59" w:rsidRDefault="00DE3B59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00F82" w:rsidRDefault="00D664BF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22</w:t>
      </w:r>
      <w:r w:rsidR="00DE3B5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.1</w:t>
      </w:r>
      <w:r w:rsidR="000844A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22</w:t>
      </w:r>
      <w:proofErr w:type="gramEnd"/>
      <w:r w:rsidR="000844A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: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E00F82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E00F82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 př. č. III. Myslivecká zoologie a biologie zvěře</w:t>
      </w:r>
      <w:r w:rsidR="00E00F8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00F8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00F8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00F8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00F8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8.00-16.00 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3E1DF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3E1DF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</w:t>
      </w:r>
      <w:r w:rsidR="00E00F82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ng. Konvičný L.</w:t>
      </w:r>
    </w:p>
    <w:p w:rsidR="00DE3B59" w:rsidRDefault="00DE3B59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B280E" w:rsidRPr="00CB280E" w:rsidRDefault="00D664BF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23</w:t>
      </w:r>
      <w:r w:rsidR="00DE3B5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.1</w:t>
      </w:r>
      <w:r w:rsidR="000844A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r w:rsidR="00DE3B59" w:rsidRPr="00DE3B5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DE3B5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</w:t>
      </w:r>
      <w:proofErr w:type="gramEnd"/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př. č. IV. Chov zvěře, péče o zvěř, ekologie 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>a ochrana přírody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8.00-16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Koutný M.</w:t>
      </w:r>
    </w:p>
    <w:p w:rsidR="00DE3B59" w:rsidRDefault="00DE3B59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B280E" w:rsidRPr="00D664BF" w:rsidRDefault="00D664BF" w:rsidP="00D664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29.1.2022</w:t>
      </w:r>
      <w:proofErr w:type="gramEnd"/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př. č. V. Myslivecká kynologie, nemoci lov. 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>psů, nemoci zvěře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8.00-16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Nezval M.</w:t>
      </w:r>
    </w:p>
    <w:p w:rsidR="00101785" w:rsidRDefault="00101785" w:rsidP="00E00F82">
      <w:pPr>
        <w:spacing w:after="0" w:line="240" w:lineRule="auto"/>
        <w:ind w:left="1416" w:hanging="707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B280E" w:rsidRPr="00CB280E" w:rsidRDefault="00D664BF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30.1</w:t>
      </w:r>
      <w:r w:rsidR="0093177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.2022</w:t>
      </w:r>
      <w:proofErr w:type="gramEnd"/>
      <w:r w:rsidR="000844A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 př. č. VI. Lovecké zbraně, střelivo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>, základy první pomoci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8.00-16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 w:rsidR="003E1DF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3E1DF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Ing. Mati Martin</w:t>
      </w:r>
    </w:p>
    <w:p w:rsidR="00CB280E" w:rsidRPr="00CB280E" w:rsidRDefault="000844AA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CB280E" w:rsidRPr="00CB280E" w:rsidRDefault="00D664BF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5</w:t>
      </w:r>
      <w:r w:rsidR="00DE3B5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.2.202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</w:t>
      </w:r>
      <w:proofErr w:type="gramEnd"/>
      <w:r w:rsidR="000844A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     </w:t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př. č. VII. Způsoby lovu zvěře, lovecké stopařství, 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>ošetřování zvěřiny</w:t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520E4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8.00-16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</w:t>
      </w:r>
      <w:r w:rsidR="003E1DF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3E1DF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ng. Španihel J.</w:t>
      </w:r>
    </w:p>
    <w:p w:rsidR="00DE3B59" w:rsidRDefault="00DE3B59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B280E" w:rsidRPr="00CB280E" w:rsidRDefault="003E1DF9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30.4.2022</w:t>
      </w:r>
      <w:proofErr w:type="gramEnd"/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="00CB280E" w:rsidRPr="00CB280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proofErr w:type="spellStart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sk</w:t>
      </w:r>
      <w:proofErr w:type="spellEnd"/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př. č. V. </w:t>
      </w:r>
      <w:r w:rsidR="00B13530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říprava kynologie – Jarní svod loveckých psů                   </w:t>
      </w:r>
      <w:r w:rsidR="00B135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8.00-1</w:t>
      </w:r>
      <w:r w:rsidR="00DF68C6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>.00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E3B59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  <w:r w:rsidR="00CB280E" w:rsidRPr="00CB280E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Nezval M.</w:t>
      </w:r>
    </w:p>
    <w:p w:rsidR="00CB280E" w:rsidRPr="00CB280E" w:rsidRDefault="00CB280E" w:rsidP="0046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3530" w:rsidRPr="00CB280E" w:rsidRDefault="00B13530" w:rsidP="00B1353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cs-CZ"/>
        </w:rPr>
        <w:t>Chovatelská přehlídka trofejí</w:t>
      </w:r>
      <w:r w:rsidRPr="00CB280E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- instalace trofejí</w:t>
      </w:r>
      <w:r w:rsidR="00F34378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="00F34378" w:rsidRPr="003B1A02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26.4.-</w:t>
      </w:r>
      <w:proofErr w:type="gramStart"/>
      <w:r w:rsidR="00F34378" w:rsidRPr="003B1A02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27.4.2022</w:t>
      </w:r>
      <w:proofErr w:type="gramEnd"/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="00F34378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</w:t>
      </w:r>
      <w:r w:rsidRPr="00FC0F5B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od 8,00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-13,00</w:t>
      </w:r>
      <w:r w:rsidRPr="00FC0F5B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hodin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5 hodin zámek Paskov</w:t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ab/>
      </w:r>
    </w:p>
    <w:p w:rsidR="00B13530" w:rsidRPr="00CB280E" w:rsidRDefault="00B13530" w:rsidP="00B135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a likvidace výstavy –</w:t>
      </w:r>
      <w:r w:rsidR="00D664BF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</w:t>
      </w:r>
      <w:proofErr w:type="gramStart"/>
      <w:r w:rsidR="00F34378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1.5.2022</w:t>
      </w:r>
      <w:proofErr w:type="gramEnd"/>
      <w:r w:rsidR="00F34378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od </w:t>
      </w:r>
      <w:r w:rsidR="00F34378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8:00-14</w:t>
      </w:r>
      <w:r w:rsidRPr="00DF68C6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:00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hodin 5 hodin</w:t>
      </w:r>
    </w:p>
    <w:p w:rsidR="00B13530" w:rsidRPr="00CB280E" w:rsidRDefault="00B13530" w:rsidP="00B135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B13530" w:rsidRPr="00CB280E" w:rsidRDefault="00B13530" w:rsidP="00B1353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cs-CZ"/>
        </w:rPr>
        <w:t>Účast na kynologických akcích</w:t>
      </w:r>
      <w:r w:rsidRPr="00CB280E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- dle přiloženého plánu kynologických akcí</w:t>
      </w:r>
    </w:p>
    <w:p w:rsidR="00B13530" w:rsidRDefault="00B13530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8000"/>
          <w:sz w:val="28"/>
          <w:szCs w:val="20"/>
          <w:lang w:eastAsia="cs-CZ"/>
        </w:rPr>
      </w:pPr>
    </w:p>
    <w:p w:rsidR="00CB280E" w:rsidRPr="00CB280E" w:rsidRDefault="00CB280E" w:rsidP="00CB28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8000"/>
          <w:sz w:val="28"/>
          <w:szCs w:val="20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color w:val="008000"/>
          <w:sz w:val="28"/>
          <w:szCs w:val="20"/>
          <w:lang w:eastAsia="cs-CZ"/>
        </w:rPr>
        <w:t xml:space="preserve">Praktická </w:t>
      </w:r>
      <w:proofErr w:type="gramStart"/>
      <w:r w:rsidRPr="00CB280E">
        <w:rPr>
          <w:rFonts w:ascii="Times New Roman" w:eastAsia="Times New Roman" w:hAnsi="Times New Roman" w:cs="Times New Roman"/>
          <w:b/>
          <w:i/>
          <w:color w:val="008000"/>
          <w:sz w:val="28"/>
          <w:szCs w:val="20"/>
          <w:lang w:eastAsia="cs-CZ"/>
        </w:rPr>
        <w:t>příprava :</w:t>
      </w:r>
      <w:proofErr w:type="gramEnd"/>
      <w:r w:rsidRPr="00CB280E">
        <w:rPr>
          <w:rFonts w:ascii="Times New Roman" w:eastAsia="Times New Roman" w:hAnsi="Times New Roman" w:cs="Times New Roman"/>
          <w:b/>
          <w:i/>
          <w:color w:val="008000"/>
          <w:sz w:val="28"/>
          <w:szCs w:val="20"/>
          <w:lang w:eastAsia="cs-CZ"/>
        </w:rPr>
        <w:t xml:space="preserve"> </w:t>
      </w:r>
    </w:p>
    <w:p w:rsidR="000D12D1" w:rsidRDefault="00CB280E" w:rsidP="000D12D1">
      <w:pPr>
        <w:spacing w:after="0" w:line="240" w:lineRule="auto"/>
        <w:ind w:left="4956" w:hanging="4245"/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</w:pPr>
      <w:r w:rsidRPr="00CB280E"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cs-CZ"/>
        </w:rPr>
        <w:t>Praktický výcvik se zbraní</w:t>
      </w:r>
      <w:r w:rsidRPr="00CB280E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ab/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-  na stře</w:t>
      </w:r>
      <w:r w:rsidR="003E1DF9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lnici OMS Frýdek-Místek , Bahno-Příkopy</w:t>
      </w:r>
      <w:r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1600 –</w:t>
      </w:r>
      <w:r w:rsidR="00D664BF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   </w:t>
      </w:r>
      <w:r w:rsidR="00931771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5.3.2022</w:t>
      </w:r>
      <w:r w:rsidR="00D664BF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 </w:t>
      </w:r>
      <w:r w:rsidR="00465CAA" w:rsidRPr="00465CAA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od 8:00 do </w:t>
      </w:r>
      <w:proofErr w:type="gramStart"/>
      <w:r w:rsidR="00465CAA" w:rsidRPr="00465CAA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13:00</w:t>
      </w:r>
      <w:r w:rsidR="00465CAA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hod</w:t>
      </w:r>
      <w:r w:rsidR="00DF68C6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, </w:t>
      </w:r>
      <w:r w:rsidR="000D12D1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 </w:t>
      </w:r>
      <w:r w:rsidR="00DF68C6" w:rsidRPr="00DF68C6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5 hodin</w:t>
      </w:r>
      <w:proofErr w:type="gramEnd"/>
      <w:r w:rsidR="00465CAA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.</w:t>
      </w:r>
    </w:p>
    <w:p w:rsidR="00AB7ECF" w:rsidRDefault="000D12D1" w:rsidP="000D12D1">
      <w:pPr>
        <w:spacing w:after="0" w:line="240" w:lineRule="auto"/>
        <w:ind w:left="4956" w:hanging="4245"/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0"/>
          <w:lang w:eastAsia="cs-CZ"/>
        </w:rPr>
        <w:t>Praktická zkouška</w:t>
      </w:r>
      <w:r w:rsidRPr="000D12D1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0"/>
          <w:lang w:eastAsia="cs-CZ"/>
        </w:rPr>
        <w:t xml:space="preserve"> kurz 2021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-</w:t>
      </w:r>
      <w:r w:rsidR="00AB7ECF"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cs-CZ"/>
        </w:rPr>
        <w:t xml:space="preserve"> </w:t>
      </w:r>
      <w:r w:rsidR="00AB7ECF"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na stře</w:t>
      </w:r>
      <w:r w:rsidR="003E1DF9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lnici OMS Frýdek-Místek , Bahno-Příkopy</w:t>
      </w:r>
      <w:r w:rsidR="00AB7ECF" w:rsidRPr="00CB280E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1600–</w:t>
      </w:r>
      <w:r w:rsidR="00D664BF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    </w:t>
      </w:r>
      <w:r w:rsidR="00931771" w:rsidRPr="00931771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4.3.2023</w:t>
      </w:r>
      <w:r w:rsidR="00D664BF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 </w:t>
      </w:r>
      <w:r w:rsidR="00D664BF" w:rsidRPr="00D664BF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od</w:t>
      </w:r>
      <w:r w:rsidR="00D664BF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 xml:space="preserve"> </w:t>
      </w:r>
      <w:r w:rsidR="00AB7ECF" w:rsidRPr="00465CAA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8:00 do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                    </w:t>
      </w:r>
      <w:proofErr w:type="gramStart"/>
      <w:r w:rsidR="00AB7ECF" w:rsidRPr="00465CAA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13:00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hod,   </w:t>
      </w:r>
      <w:r w:rsidR="00AB7ECF" w:rsidRPr="00DF68C6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5 hodin</w:t>
      </w:r>
      <w:proofErr w:type="gramEnd"/>
      <w:r w:rsidR="00AB7ECF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>.</w:t>
      </w:r>
    </w:p>
    <w:p w:rsidR="00AB7ECF" w:rsidRPr="00465CAA" w:rsidRDefault="00AB7ECF" w:rsidP="00CB280E">
      <w:pPr>
        <w:spacing w:after="0" w:line="240" w:lineRule="auto"/>
        <w:ind w:left="4956" w:hanging="4245"/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</w:pPr>
    </w:p>
    <w:p w:rsidR="00CB280E" w:rsidRPr="00CB280E" w:rsidRDefault="00CB280E" w:rsidP="00465CAA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/>
          <w:i/>
          <w:color w:val="C00000"/>
          <w:sz w:val="28"/>
          <w:szCs w:val="20"/>
          <w:lang w:eastAsia="cs-CZ"/>
        </w:rPr>
      </w:pPr>
    </w:p>
    <w:p w:rsidR="00CB280E" w:rsidRPr="00CB280E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B280E" w:rsidRPr="00CB280E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B280E" w:rsidRPr="00CB280E" w:rsidRDefault="00CB280E" w:rsidP="00CB28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10454" w:rsidRDefault="00D10454"/>
    <w:sectPr w:rsidR="00D10454" w:rsidSect="00A90890">
      <w:pgSz w:w="16834" w:h="11913" w:orient="landscape" w:code="9"/>
      <w:pgMar w:top="227" w:right="851" w:bottom="22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80E"/>
    <w:rsid w:val="00001A3E"/>
    <w:rsid w:val="000844AA"/>
    <w:rsid w:val="000D12D1"/>
    <w:rsid w:val="000F59C1"/>
    <w:rsid w:val="00101785"/>
    <w:rsid w:val="001C53EA"/>
    <w:rsid w:val="001E189E"/>
    <w:rsid w:val="002411AE"/>
    <w:rsid w:val="00271908"/>
    <w:rsid w:val="002B5086"/>
    <w:rsid w:val="002D2915"/>
    <w:rsid w:val="003B1A02"/>
    <w:rsid w:val="003E1DF9"/>
    <w:rsid w:val="00465CAA"/>
    <w:rsid w:val="00520E48"/>
    <w:rsid w:val="0055619D"/>
    <w:rsid w:val="005604F0"/>
    <w:rsid w:val="005641CE"/>
    <w:rsid w:val="00842E34"/>
    <w:rsid w:val="008F2CC1"/>
    <w:rsid w:val="00904DA2"/>
    <w:rsid w:val="00931771"/>
    <w:rsid w:val="009B4BE4"/>
    <w:rsid w:val="00A1785B"/>
    <w:rsid w:val="00A90890"/>
    <w:rsid w:val="00AB6828"/>
    <w:rsid w:val="00AB7ECF"/>
    <w:rsid w:val="00B02FA6"/>
    <w:rsid w:val="00B13530"/>
    <w:rsid w:val="00B400FC"/>
    <w:rsid w:val="00BC1CE1"/>
    <w:rsid w:val="00BD2837"/>
    <w:rsid w:val="00C07E82"/>
    <w:rsid w:val="00C40422"/>
    <w:rsid w:val="00C46F6C"/>
    <w:rsid w:val="00CB280E"/>
    <w:rsid w:val="00D054DD"/>
    <w:rsid w:val="00D10454"/>
    <w:rsid w:val="00D5267D"/>
    <w:rsid w:val="00D57143"/>
    <w:rsid w:val="00D664BF"/>
    <w:rsid w:val="00D7761C"/>
    <w:rsid w:val="00DE3B59"/>
    <w:rsid w:val="00DF68C6"/>
    <w:rsid w:val="00E00F82"/>
    <w:rsid w:val="00F320C5"/>
    <w:rsid w:val="00F34378"/>
    <w:rsid w:val="00F66A9A"/>
    <w:rsid w:val="00F93C74"/>
    <w:rsid w:val="00F97579"/>
    <w:rsid w:val="00FC0F5B"/>
    <w:rsid w:val="00FE42A0"/>
    <w:rsid w:val="00FE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8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Spravce</cp:lastModifiedBy>
  <cp:revision>6</cp:revision>
  <cp:lastPrinted>2018-10-01T14:20:00Z</cp:lastPrinted>
  <dcterms:created xsi:type="dcterms:W3CDTF">2021-09-15T07:22:00Z</dcterms:created>
  <dcterms:modified xsi:type="dcterms:W3CDTF">2021-12-14T14:48:00Z</dcterms:modified>
</cp:coreProperties>
</file>